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8023F" w14:textId="77777777" w:rsidR="00BD2323" w:rsidRDefault="00D902BD">
      <w:pPr>
        <w:spacing w:before="66"/>
        <w:ind w:left="102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PISTOIA</w:t>
      </w:r>
    </w:p>
    <w:p w14:paraId="060AF25F" w14:textId="77777777" w:rsidR="00BD2323" w:rsidRDefault="00D902BD">
      <w:pPr>
        <w:spacing w:before="202"/>
        <w:rPr>
          <w:sz w:val="33"/>
        </w:rPr>
      </w:pPr>
      <w:r>
        <w:br w:type="column"/>
      </w:r>
    </w:p>
    <w:p w14:paraId="6D00E4ED" w14:textId="3136F6D3" w:rsidR="00BD2323" w:rsidRDefault="00D902BD">
      <w:pPr>
        <w:pStyle w:val="Corpotesto"/>
        <w:ind w:right="3179"/>
        <w:jc w:val="center"/>
      </w:pPr>
      <w:r>
        <w:t xml:space="preserve">Statino </w:t>
      </w:r>
      <w:r>
        <w:rPr>
          <w:spacing w:val="-2"/>
        </w:rPr>
        <w:t>Udienz</w:t>
      </w:r>
      <w:r w:rsidR="00083047">
        <w:rPr>
          <w:spacing w:val="-2"/>
        </w:rPr>
        <w:t>a del 19.05.2026 ruolo dott. Fortunato</w:t>
      </w:r>
    </w:p>
    <w:p w14:paraId="565B3DB3" w14:textId="77777777" w:rsidR="00BD2323" w:rsidRDefault="00D902BD">
      <w:pPr>
        <w:spacing w:before="82"/>
        <w:ind w:right="3179"/>
        <w:jc w:val="center"/>
        <w:rPr>
          <w:rFonts w:ascii="Arial"/>
          <w:b/>
          <w:sz w:val="27"/>
        </w:rPr>
      </w:pPr>
      <w:r>
        <w:rPr>
          <w:rFonts w:ascii="Arial"/>
          <w:b/>
          <w:color w:val="545454"/>
          <w:spacing w:val="-2"/>
          <w:sz w:val="27"/>
        </w:rPr>
        <w:t>19/05/2026</w:t>
      </w:r>
    </w:p>
    <w:p w14:paraId="055AE18F" w14:textId="77777777" w:rsidR="00BD2323" w:rsidRDefault="00BD2323">
      <w:pPr>
        <w:jc w:val="center"/>
        <w:rPr>
          <w:rFonts w:ascii="Arial"/>
          <w:b/>
          <w:sz w:val="27"/>
        </w:rPr>
        <w:sectPr w:rsidR="00BD2323">
          <w:type w:val="continuous"/>
          <w:pgSz w:w="11900" w:h="16840"/>
          <w:pgMar w:top="1600" w:right="1417" w:bottom="1124" w:left="1417" w:header="720" w:footer="720" w:gutter="0"/>
          <w:cols w:num="2" w:space="720" w:equalWidth="0">
            <w:col w:w="1086" w:space="2116"/>
            <w:col w:w="5864"/>
          </w:cols>
        </w:sectPr>
      </w:pPr>
    </w:p>
    <w:p w14:paraId="0A8BE326" w14:textId="77777777" w:rsidR="00BD2323" w:rsidRDefault="00BD2323">
      <w:pPr>
        <w:pStyle w:val="Corpotesto"/>
        <w:spacing w:before="88"/>
        <w:rPr>
          <w:sz w:val="20"/>
        </w:rPr>
      </w:pPr>
    </w:p>
    <w:tbl>
      <w:tblPr>
        <w:tblStyle w:val="TableNormal"/>
        <w:tblW w:w="7246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3260"/>
      </w:tblGrid>
      <w:tr w:rsidR="006418D0" w:rsidRPr="00083047" w14:paraId="04716306" w14:textId="77777777" w:rsidTr="006418D0">
        <w:trPr>
          <w:trHeight w:val="449"/>
        </w:trPr>
        <w:tc>
          <w:tcPr>
            <w:tcW w:w="3986" w:type="dxa"/>
            <w:shd w:val="clear" w:color="auto" w:fill="E3EDF9"/>
          </w:tcPr>
          <w:p w14:paraId="3395E520" w14:textId="77777777" w:rsidR="006418D0" w:rsidRPr="00083047" w:rsidRDefault="006418D0">
            <w:pPr>
              <w:pStyle w:val="TableParagraph"/>
              <w:spacing w:before="148"/>
              <w:ind w:left="157"/>
              <w:rPr>
                <w:rFonts w:ascii="Arial"/>
                <w:b/>
                <w:sz w:val="32"/>
                <w:szCs w:val="32"/>
              </w:rPr>
            </w:pPr>
            <w:r w:rsidRPr="00083047">
              <w:rPr>
                <w:rFonts w:ascii="Arial"/>
                <w:b/>
                <w:sz w:val="32"/>
                <w:szCs w:val="32"/>
              </w:rPr>
              <w:t>Numero</w:t>
            </w:r>
            <w:r w:rsidRPr="00083047">
              <w:rPr>
                <w:rFonts w:ascii="Arial"/>
                <w:b/>
                <w:spacing w:val="15"/>
                <w:sz w:val="32"/>
                <w:szCs w:val="32"/>
              </w:rPr>
              <w:t xml:space="preserve"> </w:t>
            </w:r>
            <w:r w:rsidRPr="00083047">
              <w:rPr>
                <w:rFonts w:ascii="Arial"/>
                <w:b/>
                <w:spacing w:val="-2"/>
                <w:sz w:val="32"/>
                <w:szCs w:val="32"/>
              </w:rPr>
              <w:t>Fascicolo</w:t>
            </w:r>
          </w:p>
        </w:tc>
        <w:tc>
          <w:tcPr>
            <w:tcW w:w="3260" w:type="dxa"/>
            <w:shd w:val="clear" w:color="auto" w:fill="E3EDF9"/>
          </w:tcPr>
          <w:p w14:paraId="60B7C0EE" w14:textId="77777777" w:rsidR="006418D0" w:rsidRPr="00083047" w:rsidRDefault="006418D0">
            <w:pPr>
              <w:pStyle w:val="TableParagraph"/>
              <w:spacing w:before="148"/>
              <w:rPr>
                <w:rFonts w:ascii="Arial"/>
                <w:b/>
                <w:sz w:val="32"/>
                <w:szCs w:val="32"/>
              </w:rPr>
            </w:pPr>
            <w:r w:rsidRPr="00083047">
              <w:rPr>
                <w:rFonts w:ascii="Arial"/>
                <w:b/>
                <w:spacing w:val="-4"/>
                <w:w w:val="105"/>
                <w:sz w:val="32"/>
                <w:szCs w:val="32"/>
              </w:rPr>
              <w:t>Data</w:t>
            </w:r>
          </w:p>
        </w:tc>
      </w:tr>
      <w:tr w:rsidR="006418D0" w:rsidRPr="00083047" w14:paraId="6174B9F5" w14:textId="77777777" w:rsidTr="006418D0">
        <w:trPr>
          <w:trHeight w:val="599"/>
        </w:trPr>
        <w:tc>
          <w:tcPr>
            <w:tcW w:w="3986" w:type="dxa"/>
          </w:tcPr>
          <w:p w14:paraId="0CF09AA0" w14:textId="6CB37101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</w:t>
            </w:r>
            <w:r>
              <w:rPr>
                <w:spacing w:val="-2"/>
                <w:w w:val="105"/>
                <w:sz w:val="32"/>
                <w:szCs w:val="32"/>
              </w:rPr>
              <w:t>4</w:t>
            </w:r>
            <w:r w:rsidRPr="00083047">
              <w:rPr>
                <w:spacing w:val="-2"/>
                <w:w w:val="105"/>
                <w:sz w:val="32"/>
                <w:szCs w:val="32"/>
              </w:rPr>
              <w:t>/3</w:t>
            </w:r>
            <w:r>
              <w:rPr>
                <w:spacing w:val="-2"/>
                <w:w w:val="105"/>
                <w:sz w:val="32"/>
                <w:szCs w:val="32"/>
              </w:rPr>
              <w:t>79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99E0318" w14:textId="3B03142C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</w:t>
            </w:r>
          </w:p>
          <w:p w14:paraId="5DE97D31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79871E94" w14:textId="77777777" w:rsidTr="006418D0">
        <w:trPr>
          <w:trHeight w:val="599"/>
        </w:trPr>
        <w:tc>
          <w:tcPr>
            <w:tcW w:w="3986" w:type="dxa"/>
          </w:tcPr>
          <w:p w14:paraId="3CCD207C" w14:textId="77777777" w:rsidR="006418D0" w:rsidRDefault="006418D0">
            <w:pPr>
              <w:pStyle w:val="TableParagraph"/>
              <w:spacing w:before="148"/>
              <w:ind w:left="157" w:right="59"/>
              <w:rPr>
                <w:spacing w:val="-2"/>
                <w:w w:val="105"/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DIB NOTI</w:t>
            </w:r>
          </w:p>
          <w:p w14:paraId="513C3EEA" w14:textId="21F9D9CD" w:rsidR="006418D0" w:rsidRPr="00083047" w:rsidRDefault="006418D0">
            <w:pPr>
              <w:pStyle w:val="TableParagraph"/>
              <w:spacing w:before="148"/>
              <w:ind w:left="157" w:right="59"/>
              <w:rPr>
                <w:spacing w:val="-2"/>
                <w:w w:val="105"/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714/2025</w:t>
            </w:r>
          </w:p>
        </w:tc>
        <w:tc>
          <w:tcPr>
            <w:tcW w:w="3260" w:type="dxa"/>
          </w:tcPr>
          <w:p w14:paraId="526F05BD" w14:textId="77777777" w:rsidR="006418D0" w:rsidRDefault="006418D0">
            <w:pPr>
              <w:pStyle w:val="TableParagraph"/>
              <w:spacing w:before="148"/>
              <w:rPr>
                <w:spacing w:val="-2"/>
                <w:w w:val="105"/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19/05/2026</w:t>
            </w:r>
          </w:p>
          <w:p w14:paraId="1C5B66E5" w14:textId="52AB149A" w:rsidR="006418D0" w:rsidRPr="00083047" w:rsidRDefault="006418D0">
            <w:pPr>
              <w:pStyle w:val="TableParagraph"/>
              <w:spacing w:before="148"/>
              <w:rPr>
                <w:spacing w:val="-2"/>
                <w:w w:val="105"/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10:30</w:t>
            </w:r>
          </w:p>
        </w:tc>
      </w:tr>
      <w:tr w:rsidR="006418D0" w:rsidRPr="00083047" w14:paraId="3DE5F964" w14:textId="77777777" w:rsidTr="006418D0">
        <w:trPr>
          <w:trHeight w:val="599"/>
        </w:trPr>
        <w:tc>
          <w:tcPr>
            <w:tcW w:w="3986" w:type="dxa"/>
          </w:tcPr>
          <w:p w14:paraId="34104EBE" w14:textId="6153284B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pacing w:val="-2"/>
                <w:w w:val="105"/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2026/338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31B70D7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07CC264C" w14:textId="11104DDB" w:rsidR="006418D0" w:rsidRPr="00083047" w:rsidRDefault="006418D0" w:rsidP="00083047">
            <w:pPr>
              <w:pStyle w:val="TableParagraph"/>
              <w:spacing w:before="148"/>
              <w:rPr>
                <w:spacing w:val="-2"/>
                <w:w w:val="105"/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30</w:t>
            </w:r>
          </w:p>
        </w:tc>
      </w:tr>
      <w:tr w:rsidR="006418D0" w:rsidRPr="00083047" w14:paraId="018D9D36" w14:textId="77777777" w:rsidTr="006418D0">
        <w:trPr>
          <w:trHeight w:val="599"/>
        </w:trPr>
        <w:tc>
          <w:tcPr>
            <w:tcW w:w="3986" w:type="dxa"/>
          </w:tcPr>
          <w:p w14:paraId="560EE131" w14:textId="77777777" w:rsidR="006418D0" w:rsidRPr="00083047" w:rsidRDefault="006418D0" w:rsidP="00083047">
            <w:pPr>
              <w:pStyle w:val="TableParagraph"/>
              <w:spacing w:before="148"/>
              <w:ind w:left="157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2025/1061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6CF122D2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79D1D2B7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1D16DC95" w14:textId="77777777" w:rsidTr="006418D0">
        <w:trPr>
          <w:trHeight w:val="599"/>
        </w:trPr>
        <w:tc>
          <w:tcPr>
            <w:tcW w:w="3986" w:type="dxa"/>
          </w:tcPr>
          <w:p w14:paraId="30D4D54B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2025/901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77B56237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0485D3B1" w14:textId="538EF42C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10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70F2C4E5" w14:textId="77777777" w:rsidTr="006418D0">
        <w:trPr>
          <w:trHeight w:val="599"/>
        </w:trPr>
        <w:tc>
          <w:tcPr>
            <w:tcW w:w="3986" w:type="dxa"/>
          </w:tcPr>
          <w:p w14:paraId="11190B36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2026/339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0889A309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340330A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05E0333C" w14:textId="77777777" w:rsidTr="006418D0">
        <w:trPr>
          <w:trHeight w:val="599"/>
        </w:trPr>
        <w:tc>
          <w:tcPr>
            <w:tcW w:w="3986" w:type="dxa"/>
          </w:tcPr>
          <w:p w14:paraId="2C788339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2025/951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3437B9F6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58E5E071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37DCBBEB" w14:textId="77777777" w:rsidTr="006418D0">
        <w:trPr>
          <w:trHeight w:val="599"/>
        </w:trPr>
        <w:tc>
          <w:tcPr>
            <w:tcW w:w="3986" w:type="dxa"/>
          </w:tcPr>
          <w:p w14:paraId="051A32A8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2026/341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2793DBD4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6E651B7F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48BE946E" w14:textId="77777777" w:rsidTr="006418D0">
        <w:trPr>
          <w:trHeight w:val="599"/>
        </w:trPr>
        <w:tc>
          <w:tcPr>
            <w:tcW w:w="3986" w:type="dxa"/>
          </w:tcPr>
          <w:p w14:paraId="2A21E5B0" w14:textId="77777777" w:rsidR="006418D0" w:rsidRPr="00083047" w:rsidRDefault="006418D0" w:rsidP="00083047">
            <w:pPr>
              <w:pStyle w:val="TableParagraph"/>
              <w:spacing w:before="148"/>
              <w:ind w:left="157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2025/1063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028FB403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5DF9870B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5A484AAC" w14:textId="77777777" w:rsidTr="006418D0">
        <w:trPr>
          <w:trHeight w:val="599"/>
        </w:trPr>
        <w:tc>
          <w:tcPr>
            <w:tcW w:w="3986" w:type="dxa"/>
          </w:tcPr>
          <w:p w14:paraId="52510BDD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2026/333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D7286F0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4DAF5477" w14:textId="06838465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3EEA4025" w14:textId="77777777" w:rsidTr="006418D0">
        <w:trPr>
          <w:trHeight w:val="599"/>
        </w:trPr>
        <w:tc>
          <w:tcPr>
            <w:tcW w:w="3986" w:type="dxa"/>
          </w:tcPr>
          <w:p w14:paraId="2265827A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2026/332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7941240A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531099D4" w14:textId="4914D4FF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42BC6000" w14:textId="77777777" w:rsidTr="006418D0">
        <w:trPr>
          <w:trHeight w:val="599"/>
        </w:trPr>
        <w:tc>
          <w:tcPr>
            <w:tcW w:w="3986" w:type="dxa"/>
          </w:tcPr>
          <w:p w14:paraId="3BAB9506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2026/340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PISTOIA</w:t>
            </w:r>
          </w:p>
        </w:tc>
        <w:tc>
          <w:tcPr>
            <w:tcW w:w="3260" w:type="dxa"/>
          </w:tcPr>
          <w:p w14:paraId="68E621F6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19/05/2026,</w:t>
            </w:r>
          </w:p>
          <w:p w14:paraId="5FB1CAC2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09:00</w:t>
            </w:r>
          </w:p>
        </w:tc>
      </w:tr>
      <w:tr w:rsidR="006418D0" w:rsidRPr="00083047" w14:paraId="475C1586" w14:textId="77777777" w:rsidTr="006418D0">
        <w:trPr>
          <w:trHeight w:val="599"/>
        </w:trPr>
        <w:tc>
          <w:tcPr>
            <w:tcW w:w="3986" w:type="dxa"/>
          </w:tcPr>
          <w:p w14:paraId="4FBBAC93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2026/330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630EA29B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438102FA" w14:textId="01853FFE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704B3964" w14:textId="77777777" w:rsidTr="006418D0">
        <w:trPr>
          <w:trHeight w:val="599"/>
        </w:trPr>
        <w:tc>
          <w:tcPr>
            <w:tcW w:w="3986" w:type="dxa"/>
          </w:tcPr>
          <w:p w14:paraId="32B29451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2026/329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9073925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0528261F" w14:textId="0A57D055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10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7E22DD19" w14:textId="77777777" w:rsidTr="006418D0">
        <w:trPr>
          <w:trHeight w:val="599"/>
        </w:trPr>
        <w:tc>
          <w:tcPr>
            <w:tcW w:w="3986" w:type="dxa"/>
          </w:tcPr>
          <w:p w14:paraId="10E5B222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2026/334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2CA41E88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F3422AC" w14:textId="5D4C76CC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3B952579" w14:textId="77777777" w:rsidTr="006418D0">
        <w:trPr>
          <w:trHeight w:val="599"/>
        </w:trPr>
        <w:tc>
          <w:tcPr>
            <w:tcW w:w="3986" w:type="dxa"/>
          </w:tcPr>
          <w:p w14:paraId="1A890644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8232E1E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18ACE335" w14:textId="0074EEC0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>
              <w:rPr>
                <w:spacing w:val="-2"/>
                <w:w w:val="105"/>
                <w:sz w:val="32"/>
                <w:szCs w:val="32"/>
              </w:rPr>
              <w:t>10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5E66AEBF" w14:textId="77777777" w:rsidTr="006418D0">
        <w:trPr>
          <w:trHeight w:val="599"/>
        </w:trPr>
        <w:tc>
          <w:tcPr>
            <w:tcW w:w="3986" w:type="dxa"/>
          </w:tcPr>
          <w:p w14:paraId="63CB55CB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2026/336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09B4197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F2FF8C0" w14:textId="77777777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09:00</w:t>
            </w:r>
          </w:p>
        </w:tc>
      </w:tr>
      <w:tr w:rsidR="006418D0" w:rsidRPr="00083047" w14:paraId="593B961D" w14:textId="77777777" w:rsidTr="006418D0">
        <w:trPr>
          <w:trHeight w:val="599"/>
        </w:trPr>
        <w:tc>
          <w:tcPr>
            <w:tcW w:w="3986" w:type="dxa"/>
          </w:tcPr>
          <w:p w14:paraId="244ABCCA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2026/337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2E813C4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C4B20F1" w14:textId="0F69472B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4CCD601F" w14:textId="77777777" w:rsidTr="006418D0">
        <w:trPr>
          <w:trHeight w:val="599"/>
        </w:trPr>
        <w:tc>
          <w:tcPr>
            <w:tcW w:w="3986" w:type="dxa"/>
          </w:tcPr>
          <w:p w14:paraId="5DFACB32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2026/335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37E4FB0B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667FB847" w14:textId="64F17B1A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09: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79F43DE8" w14:textId="77777777" w:rsidTr="006418D0">
        <w:trPr>
          <w:trHeight w:val="599"/>
        </w:trPr>
        <w:tc>
          <w:tcPr>
            <w:tcW w:w="3986" w:type="dxa"/>
          </w:tcPr>
          <w:p w14:paraId="7DED676A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2025/889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69436AE4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5A689A4C" w14:textId="7DAE287E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710AF316" w14:textId="77777777" w:rsidTr="006418D0">
        <w:trPr>
          <w:trHeight w:val="599"/>
        </w:trPr>
        <w:tc>
          <w:tcPr>
            <w:tcW w:w="3986" w:type="dxa"/>
          </w:tcPr>
          <w:p w14:paraId="29F7E77E" w14:textId="77777777" w:rsidR="006418D0" w:rsidRPr="00083047" w:rsidRDefault="006418D0" w:rsidP="00083047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2026/383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740AF87" w14:textId="77777777" w:rsidR="006418D0" w:rsidRPr="00083047" w:rsidRDefault="006418D0" w:rsidP="00083047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79A99CC" w14:textId="4B586338" w:rsidR="006418D0" w:rsidRPr="00083047" w:rsidRDefault="006418D0" w:rsidP="00083047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</w:tbl>
    <w:p w14:paraId="4C1C73E0" w14:textId="77777777" w:rsidR="00BD2323" w:rsidRPr="00083047" w:rsidRDefault="00BD2323">
      <w:pPr>
        <w:pStyle w:val="TableParagraph"/>
        <w:rPr>
          <w:sz w:val="32"/>
          <w:szCs w:val="32"/>
        </w:rPr>
        <w:sectPr w:rsidR="00BD2323" w:rsidRPr="00083047">
          <w:type w:val="continuous"/>
          <w:pgSz w:w="11900" w:h="16840"/>
          <w:pgMar w:top="1600" w:right="1417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3260"/>
      </w:tblGrid>
      <w:tr w:rsidR="006418D0" w:rsidRPr="00083047" w14:paraId="737D6501" w14:textId="77777777" w:rsidTr="006418D0">
        <w:trPr>
          <w:trHeight w:val="599"/>
        </w:trPr>
        <w:tc>
          <w:tcPr>
            <w:tcW w:w="3986" w:type="dxa"/>
          </w:tcPr>
          <w:p w14:paraId="7A962CF7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2026/382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D8F6AA4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61FAF45C" w14:textId="62CC1798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2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7AF33A64" w14:textId="77777777" w:rsidTr="006418D0">
        <w:trPr>
          <w:trHeight w:val="599"/>
        </w:trPr>
        <w:tc>
          <w:tcPr>
            <w:tcW w:w="3986" w:type="dxa"/>
          </w:tcPr>
          <w:p w14:paraId="2C98D3AC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2025/623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6922F620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7D492A93" w14:textId="458BCEEB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19B60CD7" w14:textId="77777777" w:rsidTr="006418D0">
        <w:trPr>
          <w:trHeight w:val="599"/>
        </w:trPr>
        <w:tc>
          <w:tcPr>
            <w:tcW w:w="3986" w:type="dxa"/>
          </w:tcPr>
          <w:p w14:paraId="60140B3B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2025/658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64A3742D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6DACD00A" w14:textId="3230D4DF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2FA594E9" w14:textId="77777777" w:rsidTr="006418D0">
        <w:trPr>
          <w:trHeight w:val="599"/>
        </w:trPr>
        <w:tc>
          <w:tcPr>
            <w:tcW w:w="3986" w:type="dxa"/>
          </w:tcPr>
          <w:p w14:paraId="78175BA9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2025/578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71675146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3A5EDEE" w14:textId="1E02483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095607B5" w14:textId="77777777" w:rsidTr="006418D0">
        <w:trPr>
          <w:trHeight w:val="599"/>
        </w:trPr>
        <w:tc>
          <w:tcPr>
            <w:tcW w:w="3986" w:type="dxa"/>
          </w:tcPr>
          <w:p w14:paraId="7E4E7320" w14:textId="77777777" w:rsidR="006418D0" w:rsidRPr="00083047" w:rsidRDefault="006418D0">
            <w:pPr>
              <w:pStyle w:val="TableParagraph"/>
              <w:spacing w:before="148"/>
              <w:ind w:left="157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2024/1810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21245A9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20733AC" w14:textId="78BDA3E8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</w:t>
            </w:r>
            <w:r>
              <w:rPr>
                <w:spacing w:val="-2"/>
                <w:w w:val="105"/>
                <w:sz w:val="32"/>
                <w:szCs w:val="32"/>
              </w:rPr>
              <w:t>3</w:t>
            </w:r>
            <w:r w:rsidRPr="00083047">
              <w:rPr>
                <w:spacing w:val="-2"/>
                <w:w w:val="105"/>
                <w:sz w:val="32"/>
                <w:szCs w:val="32"/>
              </w:rPr>
              <w:t>0</w:t>
            </w:r>
          </w:p>
        </w:tc>
      </w:tr>
      <w:tr w:rsidR="006418D0" w:rsidRPr="00083047" w14:paraId="1B6167AE" w14:textId="77777777" w:rsidTr="006418D0">
        <w:trPr>
          <w:trHeight w:val="599"/>
        </w:trPr>
        <w:tc>
          <w:tcPr>
            <w:tcW w:w="3986" w:type="dxa"/>
          </w:tcPr>
          <w:p w14:paraId="44726366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2026/385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FA761F4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73659711" w14:textId="2DFB34E9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2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0131FEC2" w14:textId="77777777" w:rsidTr="006418D0">
        <w:trPr>
          <w:trHeight w:val="599"/>
        </w:trPr>
        <w:tc>
          <w:tcPr>
            <w:tcW w:w="3986" w:type="dxa"/>
          </w:tcPr>
          <w:p w14:paraId="02D34579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lastRenderedPageBreak/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2026/384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70E430D3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7D31F932" w14:textId="6AB656CF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</w:t>
            </w:r>
            <w:r>
              <w:rPr>
                <w:spacing w:val="-2"/>
                <w:w w:val="105"/>
                <w:sz w:val="32"/>
                <w:szCs w:val="32"/>
              </w:rPr>
              <w:t>1</w:t>
            </w:r>
            <w:r w:rsidRPr="00083047">
              <w:rPr>
                <w:spacing w:val="-2"/>
                <w:w w:val="105"/>
                <w:sz w:val="32"/>
                <w:szCs w:val="32"/>
              </w:rPr>
              <w:t>:00</w:t>
            </w:r>
          </w:p>
        </w:tc>
      </w:tr>
      <w:tr w:rsidR="006418D0" w:rsidRPr="00083047" w14:paraId="21368054" w14:textId="77777777" w:rsidTr="006418D0">
        <w:trPr>
          <w:trHeight w:val="599"/>
        </w:trPr>
        <w:tc>
          <w:tcPr>
            <w:tcW w:w="3986" w:type="dxa"/>
          </w:tcPr>
          <w:p w14:paraId="76071B3C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2025/938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0FE6C60A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3482169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10:30</w:t>
            </w:r>
          </w:p>
        </w:tc>
      </w:tr>
      <w:tr w:rsidR="006418D0" w:rsidRPr="00083047" w14:paraId="48A25140" w14:textId="77777777" w:rsidTr="006418D0">
        <w:trPr>
          <w:trHeight w:val="599"/>
        </w:trPr>
        <w:tc>
          <w:tcPr>
            <w:tcW w:w="3986" w:type="dxa"/>
          </w:tcPr>
          <w:p w14:paraId="42E5DF6C" w14:textId="77777777" w:rsidR="006418D0" w:rsidRPr="00083047" w:rsidRDefault="006418D0">
            <w:pPr>
              <w:pStyle w:val="TableParagraph"/>
              <w:spacing w:before="148"/>
              <w:ind w:left="157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2024/1897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37513C65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4286CE3A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10:30</w:t>
            </w:r>
          </w:p>
        </w:tc>
      </w:tr>
      <w:tr w:rsidR="006418D0" w:rsidRPr="00083047" w14:paraId="2217B337" w14:textId="77777777" w:rsidTr="006418D0">
        <w:trPr>
          <w:trHeight w:val="599"/>
        </w:trPr>
        <w:tc>
          <w:tcPr>
            <w:tcW w:w="3986" w:type="dxa"/>
          </w:tcPr>
          <w:p w14:paraId="1613D759" w14:textId="77777777" w:rsidR="006418D0" w:rsidRPr="00083047" w:rsidRDefault="006418D0">
            <w:pPr>
              <w:pStyle w:val="TableParagraph"/>
              <w:spacing w:before="148"/>
              <w:ind w:left="157" w:right="594"/>
              <w:rPr>
                <w:sz w:val="32"/>
                <w:szCs w:val="32"/>
              </w:rPr>
            </w:pPr>
            <w:r w:rsidRPr="00083047">
              <w:rPr>
                <w:w w:val="105"/>
                <w:sz w:val="32"/>
                <w:szCs w:val="32"/>
              </w:rPr>
              <w:t>DIB</w:t>
            </w:r>
            <w:r w:rsidRPr="00083047">
              <w:rPr>
                <w:spacing w:val="-1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w w:val="105"/>
                <w:sz w:val="32"/>
                <w:szCs w:val="32"/>
              </w:rPr>
              <w:t>NOTI</w:t>
            </w:r>
            <w:r w:rsidRPr="00083047">
              <w:rPr>
                <w:spacing w:val="-9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w w:val="105"/>
                <w:sz w:val="32"/>
                <w:szCs w:val="32"/>
              </w:rPr>
              <w:t>2026/83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3B87EEB8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68DDDA97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10:30</w:t>
            </w:r>
          </w:p>
        </w:tc>
      </w:tr>
      <w:tr w:rsidR="006418D0" w:rsidRPr="00083047" w14:paraId="2AFAFA87" w14:textId="77777777" w:rsidTr="006418D0">
        <w:trPr>
          <w:trHeight w:val="599"/>
        </w:trPr>
        <w:tc>
          <w:tcPr>
            <w:tcW w:w="3986" w:type="dxa"/>
          </w:tcPr>
          <w:p w14:paraId="02430F17" w14:textId="77777777" w:rsidR="006418D0" w:rsidRPr="00083047" w:rsidRDefault="006418D0">
            <w:pPr>
              <w:pStyle w:val="TableParagraph"/>
              <w:spacing w:before="148"/>
              <w:ind w:left="157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2025/1095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F6BCF80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46043891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10:30</w:t>
            </w:r>
          </w:p>
        </w:tc>
      </w:tr>
      <w:tr w:rsidR="006418D0" w:rsidRPr="00083047" w14:paraId="0D41F10F" w14:textId="77777777" w:rsidTr="006418D0">
        <w:trPr>
          <w:trHeight w:val="599"/>
        </w:trPr>
        <w:tc>
          <w:tcPr>
            <w:tcW w:w="3986" w:type="dxa"/>
          </w:tcPr>
          <w:p w14:paraId="7969DD70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2026/248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15C79A96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258227EA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11:00</w:t>
            </w:r>
          </w:p>
        </w:tc>
      </w:tr>
      <w:tr w:rsidR="006418D0" w:rsidRPr="00083047" w14:paraId="2C4DDB2A" w14:textId="77777777" w:rsidTr="006418D0">
        <w:trPr>
          <w:trHeight w:val="599"/>
        </w:trPr>
        <w:tc>
          <w:tcPr>
            <w:tcW w:w="3986" w:type="dxa"/>
          </w:tcPr>
          <w:p w14:paraId="35C99701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2026/237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5DF7EE99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0B8945F7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11:00</w:t>
            </w:r>
          </w:p>
        </w:tc>
      </w:tr>
      <w:tr w:rsidR="006418D0" w:rsidRPr="00083047" w14:paraId="0BBF57FB" w14:textId="77777777" w:rsidTr="006418D0">
        <w:trPr>
          <w:trHeight w:val="599"/>
        </w:trPr>
        <w:tc>
          <w:tcPr>
            <w:tcW w:w="3986" w:type="dxa"/>
          </w:tcPr>
          <w:p w14:paraId="41DDAA35" w14:textId="77777777" w:rsidR="006418D0" w:rsidRPr="00083047" w:rsidRDefault="006418D0">
            <w:pPr>
              <w:pStyle w:val="TableParagraph"/>
              <w:spacing w:before="148"/>
              <w:ind w:left="157" w:right="59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DIB</w:t>
            </w:r>
            <w:r w:rsidRPr="00083047">
              <w:rPr>
                <w:spacing w:val="-8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NOTI</w:t>
            </w:r>
            <w:r w:rsidRPr="00083047">
              <w:rPr>
                <w:spacing w:val="-7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2026/241</w:t>
            </w:r>
            <w:r w:rsidRPr="00083047">
              <w:rPr>
                <w:spacing w:val="40"/>
                <w:w w:val="105"/>
                <w:sz w:val="32"/>
                <w:szCs w:val="32"/>
              </w:rPr>
              <w:t xml:space="preserve"> </w:t>
            </w:r>
            <w:r w:rsidRPr="00083047">
              <w:rPr>
                <w:spacing w:val="-2"/>
                <w:w w:val="105"/>
                <w:sz w:val="32"/>
                <w:szCs w:val="32"/>
              </w:rPr>
              <w:t>PISTOIA</w:t>
            </w:r>
          </w:p>
        </w:tc>
        <w:tc>
          <w:tcPr>
            <w:tcW w:w="3260" w:type="dxa"/>
          </w:tcPr>
          <w:p w14:paraId="0367F665" w14:textId="77777777" w:rsidR="006418D0" w:rsidRPr="00083047" w:rsidRDefault="006418D0">
            <w:pPr>
              <w:pStyle w:val="TableParagraph"/>
              <w:spacing w:before="148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19/05/2026,</w:t>
            </w:r>
          </w:p>
          <w:p w14:paraId="46642A80" w14:textId="77777777" w:rsidR="006418D0" w:rsidRPr="00083047" w:rsidRDefault="006418D0">
            <w:pPr>
              <w:pStyle w:val="TableParagraph"/>
              <w:rPr>
                <w:sz w:val="32"/>
                <w:szCs w:val="32"/>
              </w:rPr>
            </w:pPr>
            <w:r w:rsidRPr="00083047">
              <w:rPr>
                <w:spacing w:val="-2"/>
                <w:w w:val="105"/>
                <w:sz w:val="32"/>
                <w:szCs w:val="32"/>
              </w:rPr>
              <w:t>11:30</w:t>
            </w:r>
          </w:p>
        </w:tc>
      </w:tr>
    </w:tbl>
    <w:p w14:paraId="469EE5BD" w14:textId="77777777" w:rsidR="00BD2323" w:rsidRDefault="00BD2323">
      <w:pPr>
        <w:pStyle w:val="Corpotesto"/>
        <w:spacing w:before="44"/>
        <w:rPr>
          <w:sz w:val="24"/>
        </w:rPr>
      </w:pPr>
    </w:p>
    <w:p w14:paraId="58E06E48" w14:textId="77777777" w:rsidR="00BD2323" w:rsidRDefault="00D902BD">
      <w:pPr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UTENTE: </w:t>
      </w:r>
      <w:r>
        <w:rPr>
          <w:rFonts w:ascii="Arial"/>
          <w:b/>
          <w:spacing w:val="-2"/>
          <w:sz w:val="24"/>
        </w:rPr>
        <w:t>016989</w:t>
      </w:r>
    </w:p>
    <w:sectPr w:rsidR="00BD2323">
      <w:type w:val="continuous"/>
      <w:pgSz w:w="1190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23"/>
    <w:rsid w:val="00083047"/>
    <w:rsid w:val="005C78B0"/>
    <w:rsid w:val="006418D0"/>
    <w:rsid w:val="00840A40"/>
    <w:rsid w:val="00BD2323"/>
    <w:rsid w:val="00D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96DB"/>
  <w15:docId w15:val="{44E072C8-B0CC-4D23-BEC9-C756E0E2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Tripodi</dc:creator>
  <cp:lastModifiedBy>Giulia Bargellini</cp:lastModifiedBy>
  <cp:revision>2</cp:revision>
  <dcterms:created xsi:type="dcterms:W3CDTF">2026-05-18T10:22:00Z</dcterms:created>
  <dcterms:modified xsi:type="dcterms:W3CDTF">2026-05-18T10:22:00Z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IronPdf</vt:lpwstr>
  </property>
  <property fmtid="{D5CDD505-2E9C-101B-9397-08002B2CF9AE}" pid="4" name="LastSaved">
    <vt:filetime>2026-05-18T00:00:00Z</vt:filetime>
  </property>
  <property fmtid="{D5CDD505-2E9C-101B-9397-08002B2CF9AE}" pid="5" name="Producer">
    <vt:lpwstr>IronPdf v2024.9.29</vt:lpwstr>
  </property>
</Properties>
</file>